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bookmarkStart w:id="0" w:name="_GoBack"/>
      <w:bookmarkEnd w:id="0"/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  <w:t>O</w:t>
      </w:r>
      <w:r>
        <w:t xml:space="preserve">nsdag d. </w:t>
      </w:r>
      <w:r w:rsidR="008E25E3">
        <w:t>02</w:t>
      </w:r>
      <w:r>
        <w:t>-</w:t>
      </w:r>
      <w:r w:rsidR="00BA31E5">
        <w:t>0</w:t>
      </w:r>
      <w:r w:rsidR="008E25E3">
        <w:t>5</w:t>
      </w:r>
      <w:r>
        <w:t>-201</w:t>
      </w:r>
      <w:r w:rsidR="00DC72BE">
        <w:t>8</w:t>
      </w:r>
      <w:r w:rsidR="00DC72BE">
        <w:br/>
        <w:t>Sted:</w:t>
      </w:r>
      <w:r w:rsidR="000A7E63">
        <w:t xml:space="preserve"> Kollegiet Fællesrum (baren)</w:t>
      </w:r>
      <w:r w:rsidR="008E25E3">
        <w:br/>
        <w:t>Tid: 18</w:t>
      </w:r>
      <w:r w:rsidR="00BA31E5">
        <w:t>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0A7E63" w:rsidRDefault="009629DF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  <w:r w:rsidR="000A7E63">
        <w:rPr>
          <w:u w:val="single"/>
        </w:rPr>
        <w:br/>
      </w:r>
    </w:p>
    <w:p w:rsidR="000A7E63" w:rsidRDefault="000A7E63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Tilstandsrapport</w:t>
      </w:r>
      <w:r>
        <w:rPr>
          <w:u w:val="single"/>
        </w:rPr>
        <w:br/>
      </w:r>
    </w:p>
    <w:p w:rsidR="001B56E1" w:rsidRDefault="000A7E63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Have udvalg indkøb</w:t>
      </w:r>
      <w:r w:rsidR="001B56E1">
        <w:rPr>
          <w:u w:val="single"/>
        </w:rPr>
        <w:br/>
      </w:r>
    </w:p>
    <w:p w:rsidR="009629DF" w:rsidRPr="00DC72BE" w:rsidRDefault="004F5B5E" w:rsidP="004F5B5E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4F5B5E">
        <w:rPr>
          <w:u w:val="single"/>
        </w:rPr>
        <w:t>ekstraordinær generalforsamling</w:t>
      </w:r>
      <w:r w:rsidR="00BA31E5" w:rsidRPr="00DC72BE">
        <w:rPr>
          <w:u w:val="single"/>
        </w:rPr>
        <w:br/>
      </w:r>
    </w:p>
    <w:p w:rsidR="00BA31E5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BA31E5">
        <w:rPr>
          <w:u w:val="single"/>
        </w:rPr>
        <w:br/>
      </w:r>
    </w:p>
    <w:p w:rsidR="009629DF" w:rsidRPr="00BA31E5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Næste Møde</w:t>
      </w:r>
      <w:r w:rsidR="00A55526" w:rsidRPr="00BA31E5">
        <w:rPr>
          <w:u w:val="single"/>
        </w:rPr>
        <w:br/>
        <w:t>-</w:t>
      </w:r>
    </w:p>
    <w:p w:rsidR="008E25E3" w:rsidRPr="008E25E3" w:rsidRDefault="00A55526" w:rsidP="008E25E3">
      <w:pPr>
        <w:pStyle w:val="Listeafsnit"/>
        <w:numPr>
          <w:ilvl w:val="0"/>
          <w:numId w:val="1"/>
        </w:numPr>
        <w:spacing w:line="360" w:lineRule="auto"/>
        <w:ind w:hanging="357"/>
        <w:rPr>
          <w:rStyle w:val="textexposedshow"/>
        </w:rPr>
      </w:pPr>
      <w:r>
        <w:rPr>
          <w:rStyle w:val="textexposedshow"/>
          <w:u w:val="single"/>
        </w:rPr>
        <w:t>Skyldner liste (Lukket del af mødet)</w:t>
      </w:r>
    </w:p>
    <w:p w:rsidR="008E25E3" w:rsidRDefault="008E25E3" w:rsidP="008E25E3">
      <w:pPr>
        <w:spacing w:line="360" w:lineRule="auto"/>
      </w:pPr>
    </w:p>
    <w:sectPr w:rsidR="008E2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085FE8"/>
    <w:rsid w:val="000A7E63"/>
    <w:rsid w:val="001B56E1"/>
    <w:rsid w:val="001D1575"/>
    <w:rsid w:val="001E08C1"/>
    <w:rsid w:val="001F7DAE"/>
    <w:rsid w:val="003A4795"/>
    <w:rsid w:val="004F5B5E"/>
    <w:rsid w:val="00854B88"/>
    <w:rsid w:val="008C2F16"/>
    <w:rsid w:val="008E25E3"/>
    <w:rsid w:val="009629DF"/>
    <w:rsid w:val="00A55526"/>
    <w:rsid w:val="00AB12CE"/>
    <w:rsid w:val="00BA31E5"/>
    <w:rsid w:val="00BE129E"/>
    <w:rsid w:val="00CB7FE4"/>
    <w:rsid w:val="00D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henriksen</dc:creator>
  <cp:lastModifiedBy>bo henriksen</cp:lastModifiedBy>
  <cp:revision>2</cp:revision>
  <dcterms:created xsi:type="dcterms:W3CDTF">2018-05-16T09:16:00Z</dcterms:created>
  <dcterms:modified xsi:type="dcterms:W3CDTF">2018-05-16T09:16:00Z</dcterms:modified>
</cp:coreProperties>
</file>